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1CC2" w14:textId="77777777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МОУ ДО «ДЭЦ» доводит до сведения руководителей и</w:t>
      </w:r>
    </w:p>
    <w:p w14:paraId="0CE2C5FE" w14:textId="1A7E772A" w:rsidR="001B2635" w:rsidRPr="007360BD" w:rsidRDefault="003D1665" w:rsidP="001B2635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педагогов ОУ Ирбитского МО о результатах </w:t>
      </w:r>
      <w:bookmarkStart w:id="0" w:name="_Hlk55544452"/>
      <w:r w:rsidR="001B2635" w:rsidRPr="007360BD">
        <w:rPr>
          <w:rFonts w:ascii="Liberation Serif" w:eastAsia="Times New Roman" w:hAnsi="Liberation Serif" w:cs="Times New Roman"/>
          <w:b/>
          <w:sz w:val="28"/>
          <w:szCs w:val="28"/>
        </w:rPr>
        <w:t>районного конкурса «Лучший</w:t>
      </w:r>
      <w:r w:rsidR="001B2635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1B2635" w:rsidRPr="007360BD">
        <w:rPr>
          <w:rFonts w:ascii="Liberation Serif" w:eastAsia="Times New Roman" w:hAnsi="Liberation Serif" w:cs="Times New Roman"/>
          <w:b/>
          <w:sz w:val="28"/>
          <w:szCs w:val="28"/>
        </w:rPr>
        <w:t>отряд Эколят-Дошколят»</w:t>
      </w:r>
      <w:bookmarkEnd w:id="0"/>
      <w:r w:rsidR="001B2635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1B2635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в рамках Всероссийского </w:t>
      </w:r>
      <w:r w:rsidR="001B2635"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социально</w:t>
      </w:r>
      <w:r w:rsidR="001B2635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="001B2635"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образовательного проекта</w:t>
      </w:r>
      <w:r w:rsidR="001B263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B2635"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«Эколята – Дошколята»</w:t>
      </w:r>
    </w:p>
    <w:p w14:paraId="6837DDA6" w14:textId="72D26A40" w:rsidR="003D1665" w:rsidRPr="00D27DD1" w:rsidRDefault="003D1665" w:rsidP="001B2635">
      <w:pPr>
        <w:spacing w:after="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008930" w14:textId="3B8B0B8A" w:rsidR="001B2635" w:rsidRDefault="00672D08" w:rsidP="001B2635">
      <w:pPr>
        <w:spacing w:after="0" w:line="240" w:lineRule="auto"/>
        <w:ind w:firstLine="709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27DD1">
        <w:rPr>
          <w:rFonts w:ascii="Liberation Serif" w:hAnsi="Liberation Serif"/>
          <w:b/>
          <w:sz w:val="28"/>
          <w:szCs w:val="28"/>
        </w:rPr>
        <w:t>С марта</w:t>
      </w:r>
      <w:r w:rsidR="003D1665" w:rsidRPr="00D27DD1">
        <w:rPr>
          <w:rFonts w:ascii="Liberation Serif" w:hAnsi="Liberation Serif"/>
          <w:b/>
          <w:sz w:val="28"/>
          <w:szCs w:val="28"/>
        </w:rPr>
        <w:t xml:space="preserve"> по </w:t>
      </w:r>
      <w:r w:rsidR="001B2635">
        <w:rPr>
          <w:rFonts w:ascii="Liberation Serif" w:hAnsi="Liberation Serif"/>
          <w:b/>
          <w:sz w:val="28"/>
          <w:szCs w:val="28"/>
        </w:rPr>
        <w:t>октябрь</w:t>
      </w:r>
      <w:r w:rsidRPr="00672D08">
        <w:rPr>
          <w:rFonts w:ascii="Liberation Serif" w:hAnsi="Liberation Serif"/>
          <w:b/>
          <w:sz w:val="28"/>
          <w:szCs w:val="28"/>
        </w:rPr>
        <w:t xml:space="preserve"> </w:t>
      </w:r>
      <w:r w:rsidR="003D1665"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2020 года</w:t>
      </w:r>
      <w:r w:rsidR="003D1665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Ирбитского МО прошел </w:t>
      </w:r>
      <w:r w:rsidR="001B2635" w:rsidRPr="001B263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районн</w:t>
      </w:r>
      <w:r w:rsidR="001B263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ый</w:t>
      </w:r>
      <w:r w:rsidR="001B2635" w:rsidRPr="001B263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конкурс «Лучший отряд Эколят-Дошколят»</w:t>
      </w:r>
      <w:r w:rsidR="001B263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</w:p>
    <w:p w14:paraId="1136351E" w14:textId="77777777" w:rsidR="001B2635" w:rsidRDefault="001B2635" w:rsidP="001B2635">
      <w:pPr>
        <w:spacing w:after="0" w:line="240" w:lineRule="auto"/>
        <w:ind w:firstLine="709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0FDDC15C" w14:textId="79598118" w:rsidR="001B2635" w:rsidRDefault="001B2635" w:rsidP="001B2635">
      <w:pPr>
        <w:shd w:val="clear" w:color="auto" w:fill="FFFFFF"/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B2635">
        <w:rPr>
          <w:rFonts w:ascii="Liberation Serif" w:hAnsi="Liberation Serif" w:cs="Times New Roman"/>
          <w:b/>
          <w:sz w:val="28"/>
          <w:szCs w:val="28"/>
        </w:rPr>
        <w:t xml:space="preserve">Цель Конкурса: </w:t>
      </w:r>
      <w:r w:rsidRPr="001B2635">
        <w:rPr>
          <w:rFonts w:ascii="Liberation Serif" w:eastAsia="Times New Roman" w:hAnsi="Liberation Serif" w:cs="Times New Roman"/>
          <w:sz w:val="28"/>
          <w:szCs w:val="28"/>
        </w:rPr>
        <w:t xml:space="preserve">формирование у детей дошкольного возраста  богатого внутреннего мира и системы ценностных отношений к природе, её животному и растительному миру; </w:t>
      </w:r>
      <w:r w:rsidRPr="001B2635">
        <w:rPr>
          <w:rFonts w:ascii="Liberation Serif" w:hAnsi="Liberation Serif" w:cs="Times New Roman"/>
          <w:sz w:val="28"/>
          <w:szCs w:val="28"/>
        </w:rPr>
        <w:t>выявление и поощрение детей дошкольного возраста, активно  участвующих в природоохранной, исследовательской, экологической деятельности.</w:t>
      </w:r>
    </w:p>
    <w:p w14:paraId="79BA65E2" w14:textId="77777777" w:rsidR="001B2635" w:rsidRPr="001B2635" w:rsidRDefault="001B2635" w:rsidP="001B2635">
      <w:pPr>
        <w:shd w:val="clear" w:color="auto" w:fill="FFFFFF"/>
        <w:spacing w:after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6AE4D0C5" w14:textId="4D45D68F" w:rsidR="003D1665" w:rsidRPr="00D27DD1" w:rsidRDefault="003D1665" w:rsidP="003D1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Конкурсе приняли участие </w:t>
      </w:r>
      <w:r w:rsidR="009A4AA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21</w:t>
      </w: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человек</w:t>
      </w: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следующих ОУ Ирбитского МО:</w:t>
      </w:r>
    </w:p>
    <w:p w14:paraId="531F2912" w14:textId="77777777" w:rsidR="003D1665" w:rsidRPr="00D27DD1" w:rsidRDefault="003D1665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детский сад «Жар птица»;</w:t>
      </w:r>
    </w:p>
    <w:p w14:paraId="6D777965" w14:textId="396532BA" w:rsidR="003D1665" w:rsidRPr="00D27DD1" w:rsidRDefault="003D1665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_Hlk50621478"/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МАДОУ Черновский детский сад</w:t>
      </w:r>
      <w:bookmarkEnd w:id="1"/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79C73265" w14:textId="77777777" w:rsidR="003D1665" w:rsidRPr="00D27DD1" w:rsidRDefault="003D1665" w:rsidP="003D16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D0454F" w14:textId="1EF1F105" w:rsidR="003D1665" w:rsidRPr="00D27DD1" w:rsidRDefault="003D1665" w:rsidP="0091086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Члены жюри оценили представленные работы, и определили </w:t>
      </w:r>
      <w:r w:rsidR="003639DD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следующие результаты</w:t>
      </w: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640" w:type="dxa"/>
        <w:tblInd w:w="0" w:type="dxa"/>
        <w:tblLook w:val="04A0" w:firstRow="1" w:lastRow="0" w:firstColumn="1" w:lastColumn="0" w:noHBand="0" w:noVBand="1"/>
      </w:tblPr>
      <w:tblGrid>
        <w:gridCol w:w="574"/>
        <w:gridCol w:w="2101"/>
        <w:gridCol w:w="1573"/>
        <w:gridCol w:w="2756"/>
        <w:gridCol w:w="1415"/>
        <w:gridCol w:w="1221"/>
      </w:tblGrid>
      <w:tr w:rsidR="003D1665" w:rsidRPr="00D27DD1" w14:paraId="2197D3CE" w14:textId="77777777" w:rsidTr="00F82D01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BB06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6880E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ОУ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91A7" w14:textId="7CE6755E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 xml:space="preserve">Название </w:t>
            </w:r>
            <w:r w:rsidR="001B2635">
              <w:rPr>
                <w:rFonts w:ascii="Liberation Serif" w:hAnsi="Liberation Serif"/>
                <w:b/>
                <w:sz w:val="24"/>
              </w:rPr>
              <w:t>отряда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BCE6" w14:textId="649AC5F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ФИО/должность руководителя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C149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18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СРЕДНИЙ БАЛЛ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DF6B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МЕСТО</w:t>
            </w:r>
          </w:p>
        </w:tc>
      </w:tr>
      <w:tr w:rsidR="001B2635" w:rsidRPr="00D27DD1" w14:paraId="2BD17DFB" w14:textId="77777777" w:rsidTr="00F82D01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8CFDC" w14:textId="77777777" w:rsidR="001B2635" w:rsidRPr="00D27DD1" w:rsidRDefault="001B2635" w:rsidP="001B2635">
            <w:pPr>
              <w:jc w:val="center"/>
              <w:rPr>
                <w:rFonts w:ascii="Liberation Serif" w:hAnsi="Liberation Serif"/>
                <w:sz w:val="24"/>
              </w:rPr>
            </w:pPr>
            <w:r w:rsidRPr="00D27DD1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F21A" w14:textId="50A5320A" w:rsidR="001B2635" w:rsidRPr="00D27DD1" w:rsidRDefault="001B2635" w:rsidP="001B26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7DD1">
              <w:rPr>
                <w:rFonts w:ascii="Liberation Serif" w:hAnsi="Liberation Serif"/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BEB6" w14:textId="1C6BD0AD" w:rsidR="001B2635" w:rsidRPr="00D27DD1" w:rsidRDefault="001B2635" w:rsidP="001B26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2635">
              <w:rPr>
                <w:rFonts w:ascii="Liberation Serif" w:hAnsi="Liberation Serif"/>
                <w:sz w:val="24"/>
                <w:szCs w:val="24"/>
              </w:rPr>
              <w:t>«Эколята - Дошколята»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F4234" w14:textId="51B741FB" w:rsidR="001B2635" w:rsidRPr="00D27DD1" w:rsidRDefault="001B2635" w:rsidP="001B26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7DD1">
              <w:rPr>
                <w:rFonts w:ascii="Liberation Serif" w:hAnsi="Liberation Serif"/>
                <w:sz w:val="24"/>
                <w:szCs w:val="24"/>
              </w:rPr>
              <w:t>Лобанова Ольга Николаевна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A8EB" w14:textId="33CC81EF" w:rsidR="001B2635" w:rsidRPr="001B2635" w:rsidRDefault="001B2635" w:rsidP="001B263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1B2635">
              <w:rPr>
                <w:rFonts w:ascii="Liberation Serif" w:hAnsi="Liberation Serif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2C05" w14:textId="190F8B41" w:rsidR="001B2635" w:rsidRPr="001B2635" w:rsidRDefault="001B2635" w:rsidP="001B263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1B2635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B2635" w:rsidRPr="00D27DD1" w14:paraId="33F6D87D" w14:textId="77777777" w:rsidTr="00F82D01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C893" w14:textId="77777777" w:rsidR="001B2635" w:rsidRPr="00D27DD1" w:rsidRDefault="001B2635" w:rsidP="001B2635">
            <w:pPr>
              <w:jc w:val="center"/>
              <w:rPr>
                <w:rFonts w:ascii="Liberation Serif" w:hAnsi="Liberation Serif"/>
                <w:sz w:val="24"/>
              </w:rPr>
            </w:pPr>
            <w:r w:rsidRPr="00D27DD1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6055" w14:textId="62D7C172" w:rsidR="001B2635" w:rsidRPr="00D27DD1" w:rsidRDefault="001B2635" w:rsidP="001B263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7DD1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МАДОУ Черновский детский сад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67CF" w14:textId="2329A0EE" w:rsidR="001B2635" w:rsidRPr="00D27DD1" w:rsidRDefault="001B2635" w:rsidP="001B263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B2635">
              <w:rPr>
                <w:rFonts w:ascii="Liberation Serif" w:hAnsi="Liberation Serif"/>
                <w:color w:val="000000"/>
                <w:sz w:val="24"/>
                <w:szCs w:val="24"/>
              </w:rPr>
              <w:t>«Друзья природы»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C3C40" w14:textId="5D343D19" w:rsidR="001B2635" w:rsidRPr="00D27DD1" w:rsidRDefault="001B2635" w:rsidP="001B263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2D01">
              <w:rPr>
                <w:rFonts w:ascii="Liberation Serif" w:hAnsi="Liberation Serif"/>
                <w:color w:val="000000"/>
                <w:sz w:val="22"/>
                <w:szCs w:val="22"/>
              </w:rPr>
              <w:t>Дягилева Наталья Васильевна</w:t>
            </w:r>
            <w:r w:rsidR="00F82D01" w:rsidRPr="00F82D0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82D01" w:rsidRPr="00F82D01">
              <w:rPr>
                <w:rFonts w:ascii="Liberation Serif" w:hAnsi="Liberation Serif"/>
                <w:color w:val="000000"/>
                <w:sz w:val="22"/>
                <w:szCs w:val="22"/>
              </w:rPr>
              <w:t>Шеломенцева</w:t>
            </w:r>
            <w:proofErr w:type="spellEnd"/>
            <w:r w:rsidR="00F82D01" w:rsidRPr="00F82D0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Людмила Ильинична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4B19" w14:textId="24714147" w:rsidR="001B2635" w:rsidRPr="001B2635" w:rsidRDefault="001B2635" w:rsidP="001B263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1B2635">
              <w:rPr>
                <w:rFonts w:ascii="Liberation Serif" w:hAnsi="Liberation Serif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DF4D7" w14:textId="24C35174" w:rsidR="001B2635" w:rsidRPr="001B2635" w:rsidRDefault="001B2635" w:rsidP="001B263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1B2635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14:paraId="5729E3F5" w14:textId="01208280" w:rsidR="00D6048F" w:rsidRPr="00D27DD1" w:rsidRDefault="00D6048F" w:rsidP="00D604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4D4BE444" w14:textId="7C60C38C" w:rsidR="001B2635" w:rsidRDefault="001B2635" w:rsidP="009A4AA9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>Уважаемые</w:t>
      </w:r>
      <w:r w:rsidR="009A4AA9">
        <w:rPr>
          <w:rFonts w:ascii="Liberation Serif" w:eastAsia="Times New Roman" w:hAnsi="Liberation Serif" w:cs="Times New Roman"/>
          <w:sz w:val="28"/>
          <w:szCs w:val="24"/>
        </w:rPr>
        <w:t xml:space="preserve"> участники, все работы оценивались по критериям конкурса, обращаем ваше внимание</w:t>
      </w:r>
      <w:r w:rsidR="00B9417F">
        <w:rPr>
          <w:rFonts w:ascii="Liberation Serif" w:eastAsia="Times New Roman" w:hAnsi="Liberation Serif" w:cs="Times New Roman"/>
          <w:sz w:val="28"/>
          <w:szCs w:val="24"/>
        </w:rPr>
        <w:t>,</w:t>
      </w:r>
      <w:r w:rsidR="009A4AA9">
        <w:rPr>
          <w:rFonts w:ascii="Liberation Serif" w:eastAsia="Times New Roman" w:hAnsi="Liberation Serif" w:cs="Times New Roman"/>
          <w:sz w:val="28"/>
          <w:szCs w:val="24"/>
        </w:rPr>
        <w:t xml:space="preserve"> на пункт 5 положения </w:t>
      </w:r>
      <w:r w:rsidR="009A4AA9" w:rsidRPr="009A4AA9">
        <w:rPr>
          <w:rFonts w:ascii="Liberation Serif" w:eastAsia="Times New Roman" w:hAnsi="Liberation Serif" w:cs="Times New Roman"/>
          <w:sz w:val="28"/>
          <w:szCs w:val="24"/>
        </w:rPr>
        <w:t>о проведении районного конкурса</w:t>
      </w:r>
      <w:r w:rsidR="009A4AA9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9A4AA9" w:rsidRPr="009A4AA9">
        <w:rPr>
          <w:rFonts w:ascii="Liberation Serif" w:eastAsia="Times New Roman" w:hAnsi="Liberation Serif" w:cs="Times New Roman"/>
          <w:sz w:val="28"/>
          <w:szCs w:val="24"/>
        </w:rPr>
        <w:t>«Лучший отряд Эколят-Дошколят»</w:t>
      </w:r>
      <w:r w:rsidR="009A4AA9">
        <w:rPr>
          <w:rFonts w:ascii="Liberation Serif" w:eastAsia="Times New Roman" w:hAnsi="Liberation Serif" w:cs="Times New Roman"/>
          <w:sz w:val="28"/>
          <w:szCs w:val="24"/>
        </w:rPr>
        <w:t xml:space="preserve"> (Критерии оценки). Один из главных критериев: «</w:t>
      </w:r>
      <w:r w:rsidR="009A4AA9" w:rsidRPr="005E5441">
        <w:rPr>
          <w:rFonts w:ascii="Liberation Serif" w:hAnsi="Liberation Serif" w:cs="Times New Roman"/>
          <w:b/>
          <w:sz w:val="26"/>
          <w:szCs w:val="26"/>
        </w:rPr>
        <w:t>Отражение в выступлении своей активной экологической деятельности</w:t>
      </w:r>
      <w:r w:rsidR="009A4AA9">
        <w:rPr>
          <w:rFonts w:ascii="Liberation Serif" w:hAnsi="Liberation Serif" w:cs="Times New Roman"/>
          <w:b/>
          <w:sz w:val="26"/>
          <w:szCs w:val="26"/>
        </w:rPr>
        <w:t xml:space="preserve">» (до 10 баллов), </w:t>
      </w:r>
      <w:r w:rsidR="009A4AA9" w:rsidRPr="009A4AA9">
        <w:rPr>
          <w:rFonts w:ascii="Liberation Serif" w:hAnsi="Liberation Serif" w:cs="Times New Roman"/>
          <w:bCs/>
          <w:sz w:val="28"/>
          <w:szCs w:val="28"/>
        </w:rPr>
        <w:t>который был соблюден частично! Просим вас внимательнее изучать критерии оценки работ</w:t>
      </w:r>
      <w:r w:rsidR="00B9417F">
        <w:rPr>
          <w:rFonts w:ascii="Liberation Serif" w:hAnsi="Liberation Serif" w:cs="Times New Roman"/>
          <w:bCs/>
          <w:sz w:val="28"/>
          <w:szCs w:val="28"/>
        </w:rPr>
        <w:t>,</w:t>
      </w:r>
      <w:r w:rsidR="009A4AA9" w:rsidRPr="009A4AA9">
        <w:rPr>
          <w:rFonts w:ascii="Liberation Serif" w:hAnsi="Liberation Serif" w:cs="Times New Roman"/>
          <w:bCs/>
          <w:sz w:val="28"/>
          <w:szCs w:val="28"/>
        </w:rPr>
        <w:t xml:space="preserve"> и готовить работу строго по всем критериям.</w:t>
      </w:r>
      <w:r w:rsidR="009A4AA9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14:paraId="1F19854C" w14:textId="273ABC09" w:rsidR="009A4AA9" w:rsidRPr="009A4AA9" w:rsidRDefault="009A4AA9" w:rsidP="009A4AA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32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Так же необходимо следить за всеми движениями выступающих (не допускать лишних движений, которые портят общ</w:t>
      </w:r>
      <w:r w:rsidR="00910869">
        <w:rPr>
          <w:rFonts w:ascii="Liberation Serif" w:hAnsi="Liberation Serif" w:cs="Times New Roman"/>
          <w:bCs/>
          <w:sz w:val="28"/>
          <w:szCs w:val="28"/>
        </w:rPr>
        <w:t>ее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910869">
        <w:rPr>
          <w:rFonts w:ascii="Liberation Serif" w:hAnsi="Liberation Serif" w:cs="Times New Roman"/>
          <w:bCs/>
          <w:sz w:val="28"/>
          <w:szCs w:val="28"/>
        </w:rPr>
        <w:t>восприятие</w:t>
      </w:r>
      <w:r>
        <w:rPr>
          <w:rFonts w:ascii="Liberation Serif" w:hAnsi="Liberation Serif" w:cs="Times New Roman"/>
          <w:bCs/>
          <w:sz w:val="28"/>
          <w:szCs w:val="28"/>
        </w:rPr>
        <w:t xml:space="preserve"> картины), </w:t>
      </w:r>
      <w:r w:rsidR="00910869">
        <w:rPr>
          <w:rFonts w:ascii="Liberation Serif" w:hAnsi="Liberation Serif" w:cs="Times New Roman"/>
          <w:bCs/>
          <w:sz w:val="28"/>
          <w:szCs w:val="28"/>
        </w:rPr>
        <w:t xml:space="preserve">научить </w:t>
      </w:r>
      <w:r w:rsidR="00910869" w:rsidRPr="00910869">
        <w:rPr>
          <w:rFonts w:ascii="Liberation Serif" w:hAnsi="Liberation Serif" w:cs="Times New Roman"/>
          <w:bCs/>
          <w:sz w:val="28"/>
          <w:szCs w:val="28"/>
        </w:rPr>
        <w:t>использовать средства выразительности (голос, интонация, мимика, жест и др.)</w:t>
      </w:r>
      <w:r w:rsidR="00910869">
        <w:rPr>
          <w:rFonts w:ascii="Liberation Serif" w:hAnsi="Liberation Serif" w:cs="Times New Roman"/>
          <w:bCs/>
          <w:sz w:val="28"/>
          <w:szCs w:val="28"/>
        </w:rPr>
        <w:t>. Рекомендуем повысить у</w:t>
      </w:r>
      <w:r w:rsidR="00910869" w:rsidRPr="00910869">
        <w:rPr>
          <w:rFonts w:ascii="Liberation Serif" w:hAnsi="Liberation Serif" w:cs="Times New Roman"/>
          <w:bCs/>
          <w:sz w:val="28"/>
          <w:szCs w:val="28"/>
        </w:rPr>
        <w:t>ровень постановочной культуры и сценичности</w:t>
      </w:r>
      <w:r w:rsidR="00910869">
        <w:rPr>
          <w:rFonts w:ascii="Liberation Serif" w:hAnsi="Liberation Serif" w:cs="Times New Roman"/>
          <w:bCs/>
          <w:sz w:val="28"/>
          <w:szCs w:val="28"/>
        </w:rPr>
        <w:t>, обращать внимание на внешний вид выступающих и на наличие атрибутики отряда «Эколят-дошколят»</w:t>
      </w:r>
      <w:r w:rsidR="00B9417F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6C4FAA30" w14:textId="4740F656" w:rsidR="00910869" w:rsidRPr="00D27DD1" w:rsidRDefault="003D1665" w:rsidP="00910869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sz w:val="28"/>
          <w:szCs w:val="24"/>
        </w:rPr>
        <w:t>Благодарим участников</w:t>
      </w:r>
      <w:r w:rsidR="001B2635">
        <w:rPr>
          <w:rFonts w:ascii="Liberation Serif" w:eastAsia="Times New Roman" w:hAnsi="Liberation Serif" w:cs="Times New Roman"/>
          <w:sz w:val="28"/>
          <w:szCs w:val="24"/>
        </w:rPr>
        <w:t xml:space="preserve"> и</w:t>
      </w:r>
      <w:r w:rsidRPr="00D27DD1">
        <w:rPr>
          <w:rFonts w:ascii="Liberation Serif" w:eastAsia="Times New Roman" w:hAnsi="Liberation Serif" w:cs="Times New Roman"/>
          <w:sz w:val="28"/>
          <w:szCs w:val="24"/>
        </w:rPr>
        <w:t xml:space="preserve"> руководителей</w:t>
      </w:r>
      <w:r w:rsidR="0080750D">
        <w:rPr>
          <w:rFonts w:ascii="Liberation Serif" w:eastAsia="Times New Roman" w:hAnsi="Liberation Serif" w:cs="Times New Roman"/>
          <w:sz w:val="28"/>
          <w:szCs w:val="24"/>
        </w:rPr>
        <w:t xml:space="preserve"> за</w:t>
      </w:r>
      <w:r w:rsidRPr="00D27DD1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1B2635">
        <w:rPr>
          <w:rFonts w:ascii="Liberation Serif" w:eastAsia="Times New Roman" w:hAnsi="Liberation Serif" w:cs="Times New Roman"/>
          <w:sz w:val="28"/>
          <w:szCs w:val="24"/>
        </w:rPr>
        <w:t>работу</w:t>
      </w:r>
      <w:r w:rsidRPr="00D27DD1">
        <w:rPr>
          <w:rFonts w:ascii="Liberation Serif" w:eastAsia="Times New Roman" w:hAnsi="Liberation Serif" w:cs="Times New Roman"/>
          <w:sz w:val="28"/>
          <w:szCs w:val="24"/>
        </w:rPr>
        <w:t>!!!</w:t>
      </w:r>
    </w:p>
    <w:p w14:paraId="6BF74E52" w14:textId="77777777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>Надеемся на дальнейшее плодотворное сотрудничество!</w:t>
      </w:r>
    </w:p>
    <w:p w14:paraId="4015A2DE" w14:textId="1AF6E8B0" w:rsidR="00D46607" w:rsidRPr="00260A66" w:rsidRDefault="003D1665" w:rsidP="00260A6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 xml:space="preserve">Желаем Вам </w:t>
      </w:r>
      <w:r w:rsidR="00B9417F" w:rsidRPr="00D27DD1">
        <w:rPr>
          <w:rFonts w:ascii="Liberation Serif" w:eastAsia="Times New Roman" w:hAnsi="Liberation Serif" w:cs="Times New Roman"/>
          <w:b/>
          <w:sz w:val="28"/>
          <w:szCs w:val="24"/>
        </w:rPr>
        <w:t>успехов и</w:t>
      </w: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 xml:space="preserve"> дальнейших побед!</w:t>
      </w:r>
    </w:p>
    <w:sectPr w:rsidR="00D46607" w:rsidRPr="0026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21DC4"/>
    <w:multiLevelType w:val="hybridMultilevel"/>
    <w:tmpl w:val="64E2B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EE34D6"/>
    <w:multiLevelType w:val="multilevel"/>
    <w:tmpl w:val="93EE9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8B"/>
    <w:rsid w:val="0015798B"/>
    <w:rsid w:val="001B2635"/>
    <w:rsid w:val="001D2788"/>
    <w:rsid w:val="00260A66"/>
    <w:rsid w:val="003639DD"/>
    <w:rsid w:val="00374F82"/>
    <w:rsid w:val="003D1665"/>
    <w:rsid w:val="003D3F3C"/>
    <w:rsid w:val="00672D08"/>
    <w:rsid w:val="007A7A17"/>
    <w:rsid w:val="007B589B"/>
    <w:rsid w:val="0080750D"/>
    <w:rsid w:val="00910869"/>
    <w:rsid w:val="009A4AA9"/>
    <w:rsid w:val="00B9417F"/>
    <w:rsid w:val="00D27DD1"/>
    <w:rsid w:val="00D46607"/>
    <w:rsid w:val="00D6048F"/>
    <w:rsid w:val="00F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4556"/>
  <w15:chartTrackingRefBased/>
  <w15:docId w15:val="{00E3EB6E-EB82-4671-AE15-F4A1A54A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63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2020-11-06T04:16:00Z</cp:lastPrinted>
  <dcterms:created xsi:type="dcterms:W3CDTF">2020-09-10T04:08:00Z</dcterms:created>
  <dcterms:modified xsi:type="dcterms:W3CDTF">2020-11-06T04:25:00Z</dcterms:modified>
</cp:coreProperties>
</file>